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C0" w:rsidRDefault="001C2AF8" w:rsidP="005D0CA1">
      <w:pPr>
        <w:jc w:val="center"/>
      </w:pPr>
      <w:r>
        <w:t xml:space="preserve">MAH Unit 9 </w:t>
      </w:r>
      <w:r w:rsidR="0037719D">
        <w:t>Can You</w:t>
      </w:r>
    </w:p>
    <w:p w:rsidR="0037719D" w:rsidRDefault="0037719D">
      <w:r>
        <w:t>Can you…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 xml:space="preserve">Write linear equations in different forms given a combination of characteristics such as slope, intercepts, points, </w:t>
      </w:r>
      <w:proofErr w:type="spellStart"/>
      <w:r>
        <w:t>etc</w:t>
      </w:r>
      <w:proofErr w:type="spellEnd"/>
      <w:r>
        <w:t>?</w:t>
      </w:r>
    </w:p>
    <w:p w:rsidR="00BC5F65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 xml:space="preserve">Determine if a set of data is linear given a </w:t>
      </w:r>
      <w:r w:rsidR="00BC5F65">
        <w:t>scatterplot or a list of data?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Find the best line of fit using the regress</w:t>
      </w:r>
      <w:r w:rsidR="00BC5F65">
        <w:t>ion function on your calculator and use this line and the data to answer follow up questions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Solve equations graphically using intersections and/or zeros?</w:t>
      </w:r>
    </w:p>
    <w:p w:rsidR="00BC5F65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Solve quadratic equations algebraically by factoring, completing the squ</w:t>
      </w:r>
      <w:r w:rsidR="00BC5F65">
        <w:t>are, and the quadratic formula?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Find the discriminant of a quadratic equation and determine the number of real solutions?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Problem-solve applications of equations?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Solve radical equations algebraically and identify any extraneous solutions?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Solve rational equations algebraically and find points where they are undefined?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 xml:space="preserve">Solve linear </w:t>
      </w:r>
      <w:r w:rsidR="005D0CA1">
        <w:t xml:space="preserve">and non-linear </w:t>
      </w:r>
      <w:r>
        <w:t>inequalities algebraically</w:t>
      </w:r>
      <w:r w:rsidR="005D0CA1">
        <w:t xml:space="preserve"> and graphically</w:t>
      </w:r>
      <w:r>
        <w:t>?</w:t>
      </w:r>
    </w:p>
    <w:p w:rsidR="005D0CA1" w:rsidRDefault="005D0CA1" w:rsidP="00BC5F65">
      <w:pPr>
        <w:pStyle w:val="ListParagraph"/>
        <w:numPr>
          <w:ilvl w:val="0"/>
          <w:numId w:val="2"/>
        </w:numPr>
        <w:spacing w:line="360" w:lineRule="auto"/>
      </w:pPr>
      <w:r>
        <w:t xml:space="preserve">Solve absolute value inequalities algebraically (when appropriate) and graphically (when appropriate)? </w:t>
      </w:r>
    </w:p>
    <w:p w:rsidR="0037719D" w:rsidRDefault="005D0CA1" w:rsidP="00BC5F65">
      <w:pPr>
        <w:pStyle w:val="ListParagraph"/>
        <w:numPr>
          <w:ilvl w:val="0"/>
          <w:numId w:val="2"/>
        </w:numPr>
        <w:spacing w:line="360" w:lineRule="auto"/>
      </w:pPr>
      <w:r>
        <w:t>Know how to tell when you should solve absolute value inequalities algebraically or graphically?</w:t>
      </w:r>
    </w:p>
    <w:p w:rsidR="005D0CA1" w:rsidRDefault="005D0CA1" w:rsidP="00BC5F65">
      <w:pPr>
        <w:pStyle w:val="ListParagraph"/>
        <w:numPr>
          <w:ilvl w:val="0"/>
          <w:numId w:val="2"/>
        </w:numPr>
        <w:spacing w:line="360" w:lineRule="auto"/>
      </w:pPr>
      <w:r>
        <w:t>Solve a system of inequalities?</w:t>
      </w:r>
      <w:r w:rsidR="00343F0B">
        <w:t xml:space="preserve"> </w:t>
      </w:r>
      <w:r>
        <w:t>Solve a real life application by linear programming?</w:t>
      </w:r>
    </w:p>
    <w:p w:rsidR="00343F0B" w:rsidRDefault="00343F0B" w:rsidP="00BC5F65">
      <w:pPr>
        <w:pStyle w:val="ListParagraph"/>
        <w:numPr>
          <w:ilvl w:val="0"/>
          <w:numId w:val="2"/>
        </w:numPr>
        <w:spacing w:line="360" w:lineRule="auto"/>
      </w:pPr>
      <w:r>
        <w:t>Write solutions in interval notation where appropriate?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r>
        <w:t>Understand and explain all concepts</w:t>
      </w:r>
      <w:r w:rsidRPr="0037719D">
        <w:t xml:space="preserve"> </w:t>
      </w:r>
      <w:r>
        <w:t>presented in class discussions, notes, worksheets, or homework?</w:t>
      </w:r>
    </w:p>
    <w:p w:rsidR="0037719D" w:rsidRDefault="0037719D" w:rsidP="00BC5F65">
      <w:pPr>
        <w:pStyle w:val="ListParagraph"/>
        <w:numPr>
          <w:ilvl w:val="0"/>
          <w:numId w:val="2"/>
        </w:numPr>
        <w:spacing w:line="360" w:lineRule="auto"/>
      </w:pPr>
      <w:bookmarkStart w:id="0" w:name="_GoBack"/>
      <w:bookmarkEnd w:id="0"/>
      <w:r>
        <w:t>Complete all types of problems presented in class discussions, notes, worksheets, or homework?</w:t>
      </w:r>
    </w:p>
    <w:sectPr w:rsidR="0037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408A"/>
    <w:multiLevelType w:val="hybridMultilevel"/>
    <w:tmpl w:val="5240D6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75D6EBE"/>
    <w:multiLevelType w:val="hybridMultilevel"/>
    <w:tmpl w:val="9FBA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D"/>
    <w:rsid w:val="001C2AF8"/>
    <w:rsid w:val="00343F0B"/>
    <w:rsid w:val="0037719D"/>
    <w:rsid w:val="003A4DC0"/>
    <w:rsid w:val="00587B3B"/>
    <w:rsid w:val="005D0CA1"/>
    <w:rsid w:val="00BC5F65"/>
    <w:rsid w:val="00E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F42FD-B3A5-4BB2-ABA9-C837B30E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Sansing, Andrea K</dc:creator>
  <cp:keywords/>
  <dc:description/>
  <cp:lastModifiedBy>Alderson, Rebecca K</cp:lastModifiedBy>
  <cp:revision>3</cp:revision>
  <dcterms:created xsi:type="dcterms:W3CDTF">2018-02-05T15:45:00Z</dcterms:created>
  <dcterms:modified xsi:type="dcterms:W3CDTF">2018-02-05T15:45:00Z</dcterms:modified>
</cp:coreProperties>
</file>